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9E1ED4" w14:textId="77777777" w:rsidR="00E254D6" w:rsidRDefault="00000000">
      <w:pPr>
        <w:spacing w:beforeLines="50" w:before="156" w:line="400" w:lineRule="exact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第八届“东纺明珠</w:t>
      </w:r>
      <w:r>
        <w:rPr>
          <w:rFonts w:ascii="黑体" w:eastAsia="黑体" w:hAnsi="黑体"/>
          <w:sz w:val="32"/>
          <w:szCs w:val="32"/>
        </w:rPr>
        <w:t>”</w:t>
      </w:r>
      <w:r>
        <w:rPr>
          <w:rFonts w:ascii="黑体" w:eastAsia="黑体" w:hAnsi="黑体" w:hint="eastAsia"/>
          <w:sz w:val="32"/>
          <w:szCs w:val="32"/>
        </w:rPr>
        <w:t>奖优秀论文评选征集第一作者信息表</w:t>
      </w:r>
    </w:p>
    <w:p w14:paraId="6B117352" w14:textId="77777777" w:rsidR="00E254D6" w:rsidRDefault="00000000">
      <w:pPr>
        <w:spacing w:line="400" w:lineRule="exact"/>
        <w:jc w:val="center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 xml:space="preserve">                                                                 填报日期：2024年   月   日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51"/>
        <w:gridCol w:w="1134"/>
        <w:gridCol w:w="709"/>
        <w:gridCol w:w="1134"/>
        <w:gridCol w:w="2410"/>
        <w:gridCol w:w="1275"/>
        <w:gridCol w:w="1524"/>
      </w:tblGrid>
      <w:tr w:rsidR="00E254D6" w14:paraId="148B5F63" w14:textId="77777777">
        <w:tc>
          <w:tcPr>
            <w:tcW w:w="1951" w:type="dxa"/>
          </w:tcPr>
          <w:p w14:paraId="1781F57F" w14:textId="77777777" w:rsidR="00E254D6" w:rsidRDefault="00000000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论文标题</w:t>
            </w:r>
          </w:p>
        </w:tc>
        <w:tc>
          <w:tcPr>
            <w:tcW w:w="5387" w:type="dxa"/>
            <w:gridSpan w:val="4"/>
          </w:tcPr>
          <w:p w14:paraId="6FB3C168" w14:textId="77777777" w:rsidR="00E254D6" w:rsidRDefault="00E254D6">
            <w:pPr>
              <w:spacing w:line="40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275" w:type="dxa"/>
          </w:tcPr>
          <w:p w14:paraId="5E0F9C6E" w14:textId="77777777" w:rsidR="00E254D6" w:rsidRDefault="00000000">
            <w:pPr>
              <w:spacing w:line="40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Cs w:val="21"/>
              </w:rPr>
              <w:t>完成时间</w:t>
            </w:r>
          </w:p>
        </w:tc>
        <w:tc>
          <w:tcPr>
            <w:tcW w:w="1524" w:type="dxa"/>
          </w:tcPr>
          <w:p w14:paraId="17F1064C" w14:textId="77777777" w:rsidR="00E254D6" w:rsidRDefault="00000000">
            <w:pPr>
              <w:spacing w:line="400" w:lineRule="exact"/>
              <w:ind w:firstLineChars="300" w:firstLine="630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Cs w:val="21"/>
              </w:rPr>
              <w:t>年  月</w:t>
            </w:r>
          </w:p>
        </w:tc>
      </w:tr>
      <w:tr w:rsidR="00E254D6" w14:paraId="02790A80" w14:textId="77777777">
        <w:tc>
          <w:tcPr>
            <w:tcW w:w="1951" w:type="dxa"/>
          </w:tcPr>
          <w:p w14:paraId="41D72145" w14:textId="77777777" w:rsidR="00E254D6" w:rsidRDefault="00000000">
            <w:pPr>
              <w:spacing w:line="40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第一作者姓名</w:t>
            </w:r>
          </w:p>
        </w:tc>
        <w:tc>
          <w:tcPr>
            <w:tcW w:w="1134" w:type="dxa"/>
          </w:tcPr>
          <w:p w14:paraId="752438C4" w14:textId="77777777" w:rsidR="00E254D6" w:rsidRDefault="00E254D6">
            <w:pPr>
              <w:spacing w:line="40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843" w:type="dxa"/>
            <w:gridSpan w:val="2"/>
          </w:tcPr>
          <w:p w14:paraId="09A2BC34" w14:textId="77777777" w:rsidR="00E254D6" w:rsidRDefault="00000000">
            <w:pPr>
              <w:spacing w:line="40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Cs w:val="21"/>
              </w:rPr>
              <w:t>工作单位及部门</w:t>
            </w:r>
          </w:p>
        </w:tc>
        <w:tc>
          <w:tcPr>
            <w:tcW w:w="2410" w:type="dxa"/>
          </w:tcPr>
          <w:p w14:paraId="431ADA40" w14:textId="77777777" w:rsidR="00E254D6" w:rsidRDefault="00E254D6">
            <w:pPr>
              <w:spacing w:line="40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275" w:type="dxa"/>
          </w:tcPr>
          <w:p w14:paraId="7833AE66" w14:textId="77777777" w:rsidR="00E254D6" w:rsidRDefault="00000000">
            <w:pPr>
              <w:spacing w:line="400" w:lineRule="exact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仿宋" w:eastAsia="仿宋" w:hAnsi="仿宋"/>
                <w:szCs w:val="21"/>
              </w:rPr>
              <w:t>职务</w:t>
            </w:r>
            <w:r>
              <w:rPr>
                <w:rFonts w:ascii="仿宋" w:eastAsia="仿宋" w:hAnsi="仿宋" w:hint="eastAsia"/>
                <w:szCs w:val="21"/>
              </w:rPr>
              <w:t>/职称</w:t>
            </w:r>
          </w:p>
        </w:tc>
        <w:tc>
          <w:tcPr>
            <w:tcW w:w="1524" w:type="dxa"/>
          </w:tcPr>
          <w:p w14:paraId="71B6877F" w14:textId="77777777" w:rsidR="00E254D6" w:rsidRDefault="00E254D6">
            <w:pPr>
              <w:spacing w:line="40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E254D6" w14:paraId="6401159F" w14:textId="77777777">
        <w:tc>
          <w:tcPr>
            <w:tcW w:w="1951" w:type="dxa"/>
          </w:tcPr>
          <w:p w14:paraId="7894919C" w14:textId="77777777" w:rsidR="00E254D6" w:rsidRDefault="00000000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所属学组或专委会</w:t>
            </w:r>
          </w:p>
        </w:tc>
        <w:tc>
          <w:tcPr>
            <w:tcW w:w="1843" w:type="dxa"/>
            <w:gridSpan w:val="2"/>
          </w:tcPr>
          <w:p w14:paraId="76A307F4" w14:textId="77777777" w:rsidR="00E254D6" w:rsidRDefault="00E254D6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</w:tcPr>
          <w:p w14:paraId="67751D57" w14:textId="77777777" w:rsidR="00E254D6" w:rsidRDefault="00000000">
            <w:pPr>
              <w:spacing w:line="400" w:lineRule="exact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电子信箱</w:t>
            </w:r>
          </w:p>
        </w:tc>
        <w:tc>
          <w:tcPr>
            <w:tcW w:w="2410" w:type="dxa"/>
          </w:tcPr>
          <w:p w14:paraId="12F37CA2" w14:textId="77777777" w:rsidR="00E254D6" w:rsidRDefault="00E254D6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5" w:type="dxa"/>
          </w:tcPr>
          <w:p w14:paraId="22010727" w14:textId="77777777" w:rsidR="00E254D6" w:rsidRDefault="00000000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手机号</w:t>
            </w:r>
          </w:p>
        </w:tc>
        <w:tc>
          <w:tcPr>
            <w:tcW w:w="1524" w:type="dxa"/>
          </w:tcPr>
          <w:p w14:paraId="1C7C34C4" w14:textId="77777777" w:rsidR="00E254D6" w:rsidRDefault="00E254D6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E254D6" w14:paraId="4CA60C73" w14:textId="77777777">
        <w:tc>
          <w:tcPr>
            <w:tcW w:w="1951" w:type="dxa"/>
          </w:tcPr>
          <w:p w14:paraId="18A76D79" w14:textId="77777777" w:rsidR="00E254D6" w:rsidRDefault="00000000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详细联系地址</w:t>
            </w:r>
          </w:p>
        </w:tc>
        <w:tc>
          <w:tcPr>
            <w:tcW w:w="5387" w:type="dxa"/>
            <w:gridSpan w:val="4"/>
          </w:tcPr>
          <w:p w14:paraId="6A1F8655" w14:textId="77777777" w:rsidR="00E254D6" w:rsidRDefault="00E254D6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5" w:type="dxa"/>
          </w:tcPr>
          <w:p w14:paraId="567160BD" w14:textId="77777777" w:rsidR="00E254D6" w:rsidRDefault="00000000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邮编</w:t>
            </w:r>
          </w:p>
        </w:tc>
        <w:tc>
          <w:tcPr>
            <w:tcW w:w="1524" w:type="dxa"/>
          </w:tcPr>
          <w:p w14:paraId="56992826" w14:textId="77777777" w:rsidR="00E254D6" w:rsidRDefault="00E254D6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E254D6" w14:paraId="4525725B" w14:textId="77777777">
        <w:tc>
          <w:tcPr>
            <w:tcW w:w="1951" w:type="dxa"/>
          </w:tcPr>
          <w:p w14:paraId="19387F08" w14:textId="77777777" w:rsidR="00E254D6" w:rsidRDefault="00000000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其他作者姓名</w:t>
            </w:r>
          </w:p>
        </w:tc>
        <w:tc>
          <w:tcPr>
            <w:tcW w:w="8186" w:type="dxa"/>
            <w:gridSpan w:val="6"/>
          </w:tcPr>
          <w:p w14:paraId="276E14EC" w14:textId="77777777" w:rsidR="00E254D6" w:rsidRDefault="00E254D6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E254D6" w14:paraId="1D20B0DA" w14:textId="77777777">
        <w:trPr>
          <w:trHeight w:val="2803"/>
        </w:trPr>
        <w:tc>
          <w:tcPr>
            <w:tcW w:w="1951" w:type="dxa"/>
          </w:tcPr>
          <w:p w14:paraId="48A0F7FB" w14:textId="77777777" w:rsidR="00E254D6" w:rsidRDefault="00E254D6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</w:p>
          <w:p w14:paraId="625639BD" w14:textId="77777777" w:rsidR="00E254D6" w:rsidRDefault="00E254D6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</w:p>
          <w:p w14:paraId="20F1F488" w14:textId="77777777" w:rsidR="00E254D6" w:rsidRDefault="00000000">
            <w:pPr>
              <w:spacing w:line="400" w:lineRule="exact"/>
              <w:ind w:firstLineChars="100" w:firstLine="21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论文内容简介</w:t>
            </w:r>
          </w:p>
          <w:p w14:paraId="7D3EDC52" w14:textId="77777777" w:rsidR="00E254D6" w:rsidRDefault="00000000">
            <w:pPr>
              <w:spacing w:line="40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（不少于300字）</w:t>
            </w:r>
          </w:p>
        </w:tc>
        <w:tc>
          <w:tcPr>
            <w:tcW w:w="8186" w:type="dxa"/>
            <w:gridSpan w:val="6"/>
          </w:tcPr>
          <w:p w14:paraId="6F972A9A" w14:textId="77777777" w:rsidR="00E254D6" w:rsidRDefault="00E254D6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</w:p>
          <w:p w14:paraId="154A36AE" w14:textId="77777777" w:rsidR="00E254D6" w:rsidRDefault="00E254D6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</w:p>
          <w:p w14:paraId="5B2077DE" w14:textId="77777777" w:rsidR="00E254D6" w:rsidRDefault="00E254D6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</w:p>
          <w:p w14:paraId="07A36481" w14:textId="77777777" w:rsidR="00E254D6" w:rsidRDefault="00E254D6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</w:p>
          <w:p w14:paraId="22536F13" w14:textId="77777777" w:rsidR="00E254D6" w:rsidRDefault="00E254D6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</w:p>
          <w:p w14:paraId="75D8E6F1" w14:textId="77777777" w:rsidR="00E254D6" w:rsidRDefault="00E254D6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E254D6" w14:paraId="512960E4" w14:textId="77777777">
        <w:tc>
          <w:tcPr>
            <w:tcW w:w="1951" w:type="dxa"/>
          </w:tcPr>
          <w:p w14:paraId="0A2D5412" w14:textId="77777777" w:rsidR="00E254D6" w:rsidRDefault="00E254D6">
            <w:pPr>
              <w:spacing w:line="400" w:lineRule="exact"/>
              <w:rPr>
                <w:rFonts w:ascii="仿宋" w:eastAsia="仿宋" w:hAnsi="仿宋"/>
                <w:szCs w:val="21"/>
                <w:u w:val="single"/>
              </w:rPr>
            </w:pPr>
          </w:p>
          <w:p w14:paraId="07FEE4D9" w14:textId="77777777" w:rsidR="00E254D6" w:rsidRDefault="00000000">
            <w:pPr>
              <w:spacing w:line="40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  <w:u w:val="single"/>
              </w:rPr>
              <w:t xml:space="preserve">           </w:t>
            </w:r>
            <w:r>
              <w:rPr>
                <w:rFonts w:ascii="仿宋" w:eastAsia="仿宋" w:hAnsi="仿宋" w:hint="eastAsia"/>
                <w:szCs w:val="21"/>
              </w:rPr>
              <w:t>学组或专委会推荐意见</w:t>
            </w:r>
          </w:p>
          <w:p w14:paraId="589E160C" w14:textId="77777777" w:rsidR="00E254D6" w:rsidRDefault="00E254D6">
            <w:pPr>
              <w:spacing w:line="400" w:lineRule="exact"/>
              <w:rPr>
                <w:rFonts w:ascii="仿宋" w:eastAsia="仿宋" w:hAnsi="仿宋"/>
                <w:szCs w:val="21"/>
              </w:rPr>
            </w:pPr>
          </w:p>
          <w:p w14:paraId="43C0B38F" w14:textId="77777777" w:rsidR="00E254D6" w:rsidRDefault="00E254D6">
            <w:pPr>
              <w:spacing w:line="40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186" w:type="dxa"/>
            <w:gridSpan w:val="6"/>
          </w:tcPr>
          <w:p w14:paraId="52B54FB0" w14:textId="77777777" w:rsidR="00E254D6" w:rsidRDefault="00E254D6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</w:p>
          <w:p w14:paraId="10BEEB82" w14:textId="77777777" w:rsidR="00E254D6" w:rsidRDefault="00E254D6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</w:p>
          <w:p w14:paraId="075D822B" w14:textId="77777777" w:rsidR="00E254D6" w:rsidRDefault="00E254D6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</w:p>
          <w:p w14:paraId="295757FB" w14:textId="77777777" w:rsidR="00E254D6" w:rsidRDefault="00000000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   推荐代表签名：</w:t>
            </w:r>
          </w:p>
          <w:p w14:paraId="16D7000B" w14:textId="77777777" w:rsidR="00E254D6" w:rsidRDefault="00000000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                                             日期：2024年  月  日</w:t>
            </w:r>
          </w:p>
        </w:tc>
      </w:tr>
    </w:tbl>
    <w:p w14:paraId="3B76DBD4" w14:textId="77777777" w:rsidR="00E254D6" w:rsidRDefault="00E254D6">
      <w:pPr>
        <w:spacing w:beforeLines="50" w:before="156" w:line="400" w:lineRule="exact"/>
        <w:jc w:val="center"/>
        <w:rPr>
          <w:rFonts w:ascii="黑体" w:eastAsia="黑体" w:hAnsi="黑体"/>
          <w:sz w:val="32"/>
          <w:szCs w:val="32"/>
        </w:rPr>
      </w:pPr>
    </w:p>
    <w:p w14:paraId="59DC150D" w14:textId="77777777" w:rsidR="00E254D6" w:rsidRDefault="00E254D6">
      <w:pPr>
        <w:spacing w:beforeLines="50" w:before="156" w:line="400" w:lineRule="exact"/>
        <w:jc w:val="center"/>
      </w:pPr>
    </w:p>
    <w:p w14:paraId="6B208709" w14:textId="77777777" w:rsidR="00E254D6" w:rsidRDefault="00E254D6">
      <w:pPr>
        <w:spacing w:beforeLines="50" w:before="156" w:line="300" w:lineRule="exact"/>
      </w:pPr>
    </w:p>
    <w:p w14:paraId="59E95303" w14:textId="77777777" w:rsidR="00E254D6" w:rsidRDefault="00E254D6">
      <w:pPr>
        <w:spacing w:beforeLines="50" w:before="156" w:line="300" w:lineRule="exact"/>
      </w:pPr>
    </w:p>
    <w:sectPr w:rsidR="00E254D6">
      <w:pgSz w:w="11906" w:h="16838"/>
      <w:pgMar w:top="851" w:right="851" w:bottom="851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39DE"/>
    <w:rsid w:val="00010728"/>
    <w:rsid w:val="00063213"/>
    <w:rsid w:val="00081910"/>
    <w:rsid w:val="00202B18"/>
    <w:rsid w:val="003346DC"/>
    <w:rsid w:val="0038379E"/>
    <w:rsid w:val="003E70A4"/>
    <w:rsid w:val="003F6D55"/>
    <w:rsid w:val="00420283"/>
    <w:rsid w:val="00452976"/>
    <w:rsid w:val="005B6B89"/>
    <w:rsid w:val="00646D6F"/>
    <w:rsid w:val="00655356"/>
    <w:rsid w:val="006D47E8"/>
    <w:rsid w:val="00815B31"/>
    <w:rsid w:val="009432FC"/>
    <w:rsid w:val="00AF106A"/>
    <w:rsid w:val="00B67D1E"/>
    <w:rsid w:val="00B81CB6"/>
    <w:rsid w:val="00BC39DE"/>
    <w:rsid w:val="00D05DBA"/>
    <w:rsid w:val="00D50FFD"/>
    <w:rsid w:val="00D64CCE"/>
    <w:rsid w:val="00E10FB7"/>
    <w:rsid w:val="00E254D6"/>
    <w:rsid w:val="00ED1BA3"/>
    <w:rsid w:val="00F2291F"/>
    <w:rsid w:val="00F76131"/>
    <w:rsid w:val="6A5F5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0D8E80"/>
  <w15:docId w15:val="{4E670AC8-01E4-44E7-93E9-088B1EE1F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C5858B-E38D-4B1C-827F-D425A8C14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278</Characters>
  <Application>Microsoft Office Word</Application>
  <DocSecurity>0</DocSecurity>
  <Lines>2</Lines>
  <Paragraphs>1</Paragraphs>
  <ScaleCrop>false</ScaleCrop>
  <Company>MicroSoft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 G</cp:lastModifiedBy>
  <cp:revision>3</cp:revision>
  <cp:lastPrinted>2024-06-13T06:38:00Z</cp:lastPrinted>
  <dcterms:created xsi:type="dcterms:W3CDTF">2024-06-27T14:04:00Z</dcterms:created>
  <dcterms:modified xsi:type="dcterms:W3CDTF">2024-06-27T14:04:00Z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4349144896C54CF3A3E3F322E9D25371_13</vt:lpwstr>
  </property>
</Properties>
</file>